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619"/>
        <w:gridCol w:w="3035"/>
        <w:gridCol w:w="3297"/>
        <w:gridCol w:w="2677"/>
      </w:tblGrid>
      <w:tr w:rsidR="00152FB2" w:rsidRPr="00FA5731" w14:paraId="6F33F969" w14:textId="77777777" w:rsidTr="00152FB2">
        <w:trPr>
          <w:cantSplit/>
          <w:tblHeader/>
        </w:trPr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235E9C7" w14:textId="77777777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29565C86" w14:textId="76709C45" w:rsidR="00152FB2" w:rsidRPr="00FA5731" w:rsidRDefault="00152FB2" w:rsidP="00616FFB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128435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hideMark/>
          </w:tcPr>
          <w:p w14:paraId="30AD39F4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Subjektas, kuris turi atitikti reikalavimą</w:t>
            </w:r>
          </w:p>
          <w:p w14:paraId="0095002A" w14:textId="42AB83F2" w:rsidR="00152FB2" w:rsidRPr="00FA5731" w:rsidRDefault="00152FB2" w:rsidP="00616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52FB2" w:rsidRPr="00FA5731" w14:paraId="7DBB62D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42D27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507D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Teisė verstis veikla</w:t>
            </w:r>
          </w:p>
        </w:tc>
      </w:tr>
      <w:tr w:rsidR="00152FB2" w:rsidRPr="00FA5731" w14:paraId="57218528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B4C0A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right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0DA3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FA3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80DAC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3FED7F1D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E2B2B" w14:textId="77777777" w:rsidR="00152FB2" w:rsidRPr="00FA5731" w:rsidRDefault="00152FB2" w:rsidP="00616FFB">
            <w:pPr>
              <w:pStyle w:val="Sraopastraipa"/>
              <w:spacing w:before="60" w:after="60" w:line="25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FA5731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F015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918D7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AC752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12CC833F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24BC9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2261A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Finansinis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ir ekonominis pajėgumas</w:t>
            </w:r>
          </w:p>
        </w:tc>
      </w:tr>
      <w:tr w:rsidR="00152FB2" w:rsidRPr="00FA5731" w14:paraId="27935820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CC85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9F2D8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60ADB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B4AD9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A1CF1F4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88FAD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CC7B4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5EE6E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8A19D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2998875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B0963" w14:textId="77777777" w:rsidR="00152FB2" w:rsidRPr="00FA5731" w:rsidRDefault="00152FB2" w:rsidP="00152FB2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3FC73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Techninis ir profesinis pajėgumas</w:t>
            </w:r>
          </w:p>
        </w:tc>
      </w:tr>
      <w:tr w:rsidR="00152FB2" w:rsidRPr="00FA5731" w14:paraId="2987E01E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C09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3229A" w14:textId="50AE79AE" w:rsidR="00152FB2" w:rsidRPr="00FA5731" w:rsidRDefault="00152FB2" w:rsidP="00152FB2">
            <w:pPr>
              <w:tabs>
                <w:tab w:val="center" w:pos="225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Tiekėjas per paskutinius 3 metus iki pasiūlymo pateikimo termino pabaigos yra pristatęs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 xml:space="preserve"> su pirkimo objektu susijusias transporto priemones (lengvąjį automobilį 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>ar kit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>ą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panašaus tipo transporto priemon</w:t>
            </w:r>
            <w:r w:rsidR="00B01B68">
              <w:rPr>
                <w:rFonts w:ascii="Times New Roman" w:hAnsi="Times New Roman" w:cs="Times New Roman"/>
                <w:sz w:val="22"/>
                <w:szCs w:val="22"/>
              </w:rPr>
              <w:t>ę)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, kurių bendra vertė turi būti ne mažesnė kaip </w:t>
            </w:r>
            <w:r w:rsidR="00824B7E" w:rsidRPr="00824B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</w:t>
            </w:r>
            <w:r w:rsidR="00B01B68"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  <w:r w:rsidR="00824B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="00B01B68"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00,00</w:t>
            </w:r>
            <w:r w:rsidRPr="00855C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Eur be PVM.</w:t>
            </w:r>
          </w:p>
          <w:p w14:paraId="2653E84F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3DC83" w14:textId="0E8FFC8D" w:rsidR="00152FB2" w:rsidRPr="00FA5731" w:rsidRDefault="00152FB2" w:rsidP="00B01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B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Pagrindinių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per paskutinius 3 metus patiektų prekių sąrašas, kuriame nurodytos prekių bendros sumos, datos ir prekių gavėjai (tiek viešieji, tiek privatieji), </w:t>
            </w:r>
            <w:r w:rsidRPr="00824B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bei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užsakovų pažymos, kuriose nurodytos prekių bendros sumos, datos, prekių gavėjai</w:t>
            </w:r>
            <w:r w:rsidR="00824B7E">
              <w:rPr>
                <w:rFonts w:ascii="Times New Roman" w:hAnsi="Times New Roman" w:cs="Times New Roman"/>
                <w:sz w:val="22"/>
                <w:szCs w:val="22"/>
              </w:rPr>
              <w:t xml:space="preserve"> ir nurodyta</w:t>
            </w:r>
            <w:r w:rsidRPr="00FA5731">
              <w:rPr>
                <w:rFonts w:ascii="Times New Roman" w:hAnsi="Times New Roman" w:cs="Times New Roman"/>
                <w:sz w:val="22"/>
                <w:szCs w:val="22"/>
              </w:rPr>
              <w:t xml:space="preserve"> ar prekės buvo pristatytos tinkamai.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3974B" w14:textId="219B8167" w:rsidR="003921F9" w:rsidRPr="00FA5731" w:rsidRDefault="003921F9" w:rsidP="00512D73">
            <w:pPr>
              <w:pStyle w:val="Sraopastraipa"/>
              <w:numPr>
                <w:ilvl w:val="0"/>
                <w:numId w:val="4"/>
              </w:numPr>
              <w:tabs>
                <w:tab w:val="left" w:pos="307"/>
              </w:tabs>
              <w:spacing w:before="100" w:beforeAutospacing="1" w:after="100" w:afterAutospacing="1" w:line="256" w:lineRule="auto"/>
              <w:ind w:left="24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FA5731">
              <w:rPr>
                <w:rFonts w:ascii="Times New Roman" w:eastAsia="Times New Roman" w:hAnsi="Times New Roman" w:cs="Times New Roman"/>
                <w:color w:val="00000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08FF54F" w14:textId="77777777" w:rsidR="003921F9" w:rsidRPr="003921F9" w:rsidRDefault="003921F9" w:rsidP="003921F9">
            <w:pPr>
              <w:spacing w:before="100" w:beforeAutospacing="1" w:after="100" w:afterAutospacing="1" w:line="25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1F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6DC2A21A" w14:textId="77777777" w:rsidR="003921F9" w:rsidRPr="003921F9" w:rsidRDefault="003921F9" w:rsidP="003921F9">
            <w:pPr>
              <w:spacing w:before="100" w:beforeAutospacing="1" w:after="100" w:afterAutospacing="1" w:line="256" w:lineRule="auto"/>
              <w:ind w:left="22" w:firstLine="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21F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· subtiekėjams šis reikalavimas nenustatomas.</w:t>
            </w:r>
          </w:p>
          <w:p w14:paraId="3B2F882C" w14:textId="77777777" w:rsidR="00152FB2" w:rsidRPr="00FA5731" w:rsidRDefault="00152FB2" w:rsidP="0061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49F4A5C1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DBA76" w14:textId="77777777" w:rsidR="00152FB2" w:rsidRPr="00FA5731" w:rsidRDefault="00152FB2" w:rsidP="00152FB2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7195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A57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Aplinkos apsaugos vadybos priemonės:</w:t>
            </w:r>
          </w:p>
        </w:tc>
      </w:tr>
      <w:tr w:rsidR="00152FB2" w:rsidRPr="00FA5731" w14:paraId="721E1102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7B3F4" w14:textId="77777777" w:rsidR="00152FB2" w:rsidRPr="00FA5731" w:rsidRDefault="00152FB2" w:rsidP="00616FFB">
            <w:pPr>
              <w:spacing w:before="60" w:after="60" w:line="256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F857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0CAD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1E656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FB2" w:rsidRPr="00FA5731" w14:paraId="7588A727" w14:textId="77777777" w:rsidTr="00152FB2">
        <w:tc>
          <w:tcPr>
            <w:tcW w:w="3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F7A88" w14:textId="77777777" w:rsidR="00152FB2" w:rsidRPr="00FA5731" w:rsidRDefault="00152FB2" w:rsidP="00616FFB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FA5731">
              <w:rPr>
                <w:rFonts w:ascii="Times New Roman" w:eastAsiaTheme="minorHAnsi" w:hAnsi="Times New Roman" w:cs="Times New Roman"/>
                <w:color w:val="00B050"/>
                <w:sz w:val="22"/>
                <w:szCs w:val="22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C702C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2DBD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F78C3" w14:textId="77777777" w:rsidR="00152FB2" w:rsidRPr="00FA5731" w:rsidRDefault="00152FB2" w:rsidP="00616F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5D3C7" w14:textId="4D222BD5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>Specialiųjų sąlygų 4 priedas</w:t>
      </w:r>
    </w:p>
    <w:p w14:paraId="009C2DD4" w14:textId="7C9936AF" w:rsidR="00B01B68" w:rsidRP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sectPr w:rsidR="00B01B68" w:rsidRPr="00B01B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13C98" w14:textId="77777777" w:rsidR="003D3C65" w:rsidRDefault="003D3C65" w:rsidP="00152FB2">
      <w:pPr>
        <w:spacing w:after="0" w:line="240" w:lineRule="auto"/>
      </w:pPr>
      <w:r>
        <w:separator/>
      </w:r>
    </w:p>
  </w:endnote>
  <w:endnote w:type="continuationSeparator" w:id="0">
    <w:p w14:paraId="26A64676" w14:textId="77777777" w:rsidR="003D3C65" w:rsidRDefault="003D3C65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1072" w14:textId="77777777" w:rsidR="003D3C65" w:rsidRDefault="003D3C65" w:rsidP="00152FB2">
      <w:pPr>
        <w:spacing w:after="0" w:line="240" w:lineRule="auto"/>
      </w:pPr>
      <w:r>
        <w:separator/>
      </w:r>
    </w:p>
  </w:footnote>
  <w:footnote w:type="continuationSeparator" w:id="0">
    <w:p w14:paraId="67EAC8C9" w14:textId="77777777" w:rsidR="003D3C65" w:rsidRDefault="003D3C65" w:rsidP="00152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152FB2"/>
    <w:rsid w:val="003921F9"/>
    <w:rsid w:val="003D3C65"/>
    <w:rsid w:val="003D6CF3"/>
    <w:rsid w:val="004C35A1"/>
    <w:rsid w:val="00512D73"/>
    <w:rsid w:val="00740D3E"/>
    <w:rsid w:val="007D6ECD"/>
    <w:rsid w:val="00824B7E"/>
    <w:rsid w:val="00855C08"/>
    <w:rsid w:val="00AC4F3E"/>
    <w:rsid w:val="00B01B68"/>
    <w:rsid w:val="00B66CA6"/>
    <w:rsid w:val="00B73D02"/>
    <w:rsid w:val="00BB6D76"/>
    <w:rsid w:val="00D05051"/>
    <w:rsid w:val="00F55AB7"/>
    <w:rsid w:val="00FA5731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Evalda Liskauskiene</cp:lastModifiedBy>
  <cp:revision>8</cp:revision>
  <dcterms:created xsi:type="dcterms:W3CDTF">2024-03-22T13:06:00Z</dcterms:created>
  <dcterms:modified xsi:type="dcterms:W3CDTF">2025-10-16T11:36:00Z</dcterms:modified>
</cp:coreProperties>
</file>